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152A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2E4C152B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14:paraId="2E4C1531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C152C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E4C152D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2E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2F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30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2E4C1537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32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E4C1533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34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2E4C1535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36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2E4C153D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38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E4C1539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3A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3B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3C" w14:textId="77777777"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2E4C1543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3E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E4C153F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40" w14:textId="77777777"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41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42" w14:textId="77777777"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2E4C1549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4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E4C1545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46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2E4C1547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48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2E4C154F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4A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2E4C154B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54C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2E4C154D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4E" w14:textId="77777777"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2E4C1553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50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2E4C1551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52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2E4C1556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54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2E4C1555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2E4C155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557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2E4C1558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2E4C1559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14:paraId="2E4C155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2E4C155B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14:paraId="2E4C156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5D" w14:textId="77777777"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2E4C155E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2E4C155F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E4C1560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C1561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2E4C1568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63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2E4C1564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2E4C1565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4C1566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C1567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2E4C156E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69" w14:textId="77777777"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2E4C156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2E4C156B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4C156C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C156D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2E4C157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6F" w14:textId="77777777"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C157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C1571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C1572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73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2E4C1577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75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2E4C1576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2E4C157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578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2E4C1579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7A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7B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7C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7D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E4C157E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2E4C1587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80" w14:textId="77777777"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E4C1581" w14:textId="77777777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82" w14:textId="77777777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3" w14:textId="77777777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4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5" w14:textId="77777777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86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E4C158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88" w14:textId="77777777"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E4C1589" w14:textId="77777777"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8A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B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C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8D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8E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E4C1597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90" w14:textId="77777777"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E4C1591" w14:textId="77777777"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92" w14:textId="77777777"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93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94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95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96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E4C159A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98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2E4C1599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2E4C15A0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59B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2E4C159C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2E4C159D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14:paraId="2E4C159E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2E4C159F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2E4C15A6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A1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E4C15A2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2E4C15A3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E4C15A4" w14:textId="77777777"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C15A5" w14:textId="3F99169A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0E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0F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2E4C15AC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A7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E4C15A8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2E4C15A9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E4C15AA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C15AB" w14:textId="0722E938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E4C1610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E4C1611">
                <v:shape id="_x0000_i1081" type="#_x0000_t75" style="width:24.75pt;height:18.75pt" o:ole="">
                  <v:imagedata r:id="rId15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E4C1612">
                <v:shape id="_x0000_i1083" type="#_x0000_t75" style="width:29.25pt;height:18.75pt" o:ole="">
                  <v:imagedata r:id="rId12" o:title=""/>
                </v:shape>
                <w:control r:id="rId17" w:name="CheckBox91131" w:shapeid="_x0000_i1083"/>
              </w:object>
            </w:r>
          </w:p>
        </w:tc>
      </w:tr>
      <w:tr w:rsidR="007258EF" w:rsidRPr="007258EF" w14:paraId="2E4C15B1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C15AD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2E4C15AE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C15AF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2E4C15B0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2E4C15B7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5B2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2E4C15B3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B4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B5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E4C15B6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2E4C15BE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B8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B9" w14:textId="51E72D2C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2E4C1613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 w14:anchorId="2E4C1614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 w14:anchorId="2E4C1615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14:paraId="2E4C15BA" w14:textId="70A32732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2E4C1616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 w14:anchorId="2E4C1617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225" w:dyaOrig="225" w14:anchorId="2E4C1618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BB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BC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BD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14:paraId="2E4C15C6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C15BF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C0" w14:textId="18C642D6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9">
                <v:shape id="_x0000_i1097" type="#_x0000_t75" style="width:26.25pt;height:18.75pt" o:ole="">
                  <v:imagedata r:id="rId30" o:title=""/>
                </v:shape>
                <w:control r:id="rId31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A">
                <v:shape id="_x0000_i1099" type="#_x0000_t75" style="width:24.75pt;height:18.75pt" o:ole="">
                  <v:imagedata r:id="rId15" o:title=""/>
                </v:shape>
                <w:control r:id="rId32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B">
                <v:shape id="_x0000_i1101" type="#_x0000_t75" style="width:29.25pt;height:18.75pt" o:ole="">
                  <v:imagedata r:id="rId12" o:title=""/>
                </v:shape>
                <w:control r:id="rId33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C1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15C2" w14:textId="1FD7D61C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C">
                <v:shape id="_x0000_i1103" type="#_x0000_t75" style="width:26.25pt;height:18.75pt" o:ole="">
                  <v:imagedata r:id="rId30" o:title=""/>
                </v:shape>
                <w:control r:id="rId34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D">
                <v:shape id="_x0000_i1105" type="#_x0000_t75" style="width:24.75pt;height:18.75pt" o:ole="">
                  <v:imagedata r:id="rId10" o:title=""/>
                </v:shape>
                <w:control r:id="rId35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E">
                <v:shape id="_x0000_i1107" type="#_x0000_t75" style="width:29.25pt;height:18.75pt" o:ole="">
                  <v:imagedata r:id="rId36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3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4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C5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E4C15CE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15C7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8" w14:textId="341D47A7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1F">
                <v:shape id="_x0000_i1109" type="#_x0000_t75" style="width:26.25pt;height:18.75pt" o:ole="">
                  <v:imagedata r:id="rId8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20">
                <v:shape id="_x0000_i1111" type="#_x0000_t75" style="width:24.75pt;height:18.75pt" o:ole="">
                  <v:imagedata r:id="rId15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21">
                <v:shape id="_x0000_i1113" type="#_x0000_t75" style="width:29.25pt;height:18.75pt" o:ole="">
                  <v:imagedata r:id="rId36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9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A" w14:textId="1805CF4E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22">
                <v:shape id="_x0000_i1115" type="#_x0000_t75" style="width:26.25pt;height:18.75pt" o:ole="">
                  <v:imagedata r:id="rId8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23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4C1624">
                <v:shape id="_x0000_i1119" type="#_x0000_t75" style="width:29.25pt;height:18.75pt" o:ole="">
                  <v:imagedata r:id="rId12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B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CC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CD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2E4C15CF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2E4C15D0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2E4C15D2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2E4C15D1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2E4C15D4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E4C15D3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2E4C15D6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2E4C15D5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2E4C15D8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E4C15D7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2E4C15DA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E4C15D9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2E4C15DC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E4C15DB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2E4C15DF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C15DD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2E4C15DE" w14:textId="77777777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2E4C15E0" w14:textId="77777777" w:rsidR="00107FDA" w:rsidRPr="007258EF" w:rsidRDefault="00107FDA" w:rsidP="00B4198B"/>
    <w:p w14:paraId="2E4C15E1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2E4C15E2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2E4C15E9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2E4C15E3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E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E5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E6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E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E4C15E8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2E4C15F0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C15EA" w14:textId="77777777"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5EB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5E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5ED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5EE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5EF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2E4C15F3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5F1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2E4C15F2" w14:textId="77777777"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2E4C15F6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2E4C15F4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C15F5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E4C15F7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2E4C15FE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2E4C15F8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F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FA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E4C15F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4C15F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E4C15FD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2E4C1605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C15FF" w14:textId="77777777"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600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601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C1602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60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160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2E4C1608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4C1606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2E4C1607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2E4C160B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2E4C160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C160A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E4C160C" w14:textId="77777777" w:rsidR="00FF3B63" w:rsidRDefault="00FF3B63" w:rsidP="00487C9F"/>
    <w:p w14:paraId="4C3215C4" w14:textId="77777777" w:rsidR="00C40E6A" w:rsidRDefault="00C40E6A" w:rsidP="00C40E6A">
      <w:pPr>
        <w:jc w:val="center"/>
        <w:rPr>
          <w:rFonts w:ascii="맑은 고딕" w:eastAsia="SimSun" w:hAnsi="맑은 고딕"/>
          <w:b/>
          <w:bCs/>
          <w:sz w:val="36"/>
          <w:szCs w:val="36"/>
          <w:lang w:eastAsia="zh-CN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lastRenderedPageBreak/>
        <w:t xml:space="preserve">入 </w:t>
      </w:r>
      <w:r>
        <w:rPr>
          <w:rFonts w:ascii="새굴림" w:eastAsia="새굴림" w:hAnsi="새굴림" w:cs="새굴림" w:hint="eastAsia"/>
          <w:b/>
          <w:bCs/>
          <w:sz w:val="36"/>
          <w:szCs w:val="36"/>
        </w:rPr>
        <w:t>职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申 </w:t>
      </w:r>
      <w:r>
        <w:rPr>
          <w:rFonts w:ascii="새굴림" w:eastAsia="새굴림" w:hAnsi="새굴림" w:cs="새굴림" w:hint="eastAsia"/>
          <w:b/>
          <w:bCs/>
          <w:sz w:val="36"/>
          <w:szCs w:val="36"/>
        </w:rPr>
        <w:t>请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</w:t>
      </w:r>
      <w:r>
        <w:rPr>
          <w:rFonts w:ascii="새굴림" w:eastAsia="새굴림" w:hAnsi="새굴림" w:cs="새굴림" w:hint="eastAsia"/>
          <w:b/>
          <w:bCs/>
          <w:sz w:val="36"/>
          <w:szCs w:val="36"/>
        </w:rPr>
        <w:t>书</w:t>
      </w:r>
    </w:p>
    <w:p w14:paraId="3879EF53" w14:textId="77777777" w:rsidR="00C40E6A" w:rsidRPr="007258EF" w:rsidRDefault="00C40E6A" w:rsidP="00C40E6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645"/>
        <w:gridCol w:w="1338"/>
        <w:gridCol w:w="72"/>
        <w:gridCol w:w="551"/>
        <w:gridCol w:w="654"/>
        <w:gridCol w:w="329"/>
        <w:gridCol w:w="94"/>
        <w:gridCol w:w="1275"/>
        <w:gridCol w:w="176"/>
        <w:gridCol w:w="112"/>
        <w:gridCol w:w="167"/>
        <w:gridCol w:w="825"/>
        <w:gridCol w:w="296"/>
        <w:gridCol w:w="836"/>
        <w:gridCol w:w="154"/>
        <w:gridCol w:w="827"/>
        <w:gridCol w:w="9"/>
        <w:gridCol w:w="1378"/>
      </w:tblGrid>
      <w:tr w:rsidR="00C40E6A" w:rsidRPr="007258EF" w14:paraId="479E6F56" w14:textId="77777777" w:rsidTr="00A34767">
        <w:trPr>
          <w:cantSplit/>
          <w:trHeight w:val="397"/>
        </w:trPr>
        <w:tc>
          <w:tcPr>
            <w:tcW w:w="85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DF04F1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ECD5775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姓名(英文)</w:t>
            </w:r>
          </w:p>
        </w:tc>
        <w:tc>
          <w:tcPr>
            <w:tcW w:w="1403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10F68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BD8AB79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</w:t>
            </w: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-mail</w:t>
            </w:r>
          </w:p>
        </w:tc>
        <w:tc>
          <w:tcPr>
            <w:tcW w:w="146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1E9D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40E6A" w:rsidRPr="007258EF" w14:paraId="7E698A6E" w14:textId="77777777" w:rsidTr="00A34767">
        <w:trPr>
          <w:cantSplit/>
          <w:trHeight w:val="397"/>
        </w:trPr>
        <w:tc>
          <w:tcPr>
            <w:tcW w:w="856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20B4A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4917CF94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355C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11A2E709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手机</w:t>
            </w: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60B3A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7A70C864" w14:textId="77777777" w:rsidTr="00A34767">
        <w:trPr>
          <w:cantSplit/>
          <w:trHeight w:val="397"/>
        </w:trPr>
        <w:tc>
          <w:tcPr>
            <w:tcW w:w="856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F0A06A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746BF1F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ascii="맑은 고딕" w:eastAsia="SimSun" w:hAnsi="맑은 고딕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F0670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146F264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是否残疾报勋</w:t>
            </w:r>
          </w:p>
        </w:tc>
        <w:tc>
          <w:tcPr>
            <w:tcW w:w="1460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E256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1AE0A9C3" w14:textId="77777777" w:rsidTr="00A34767">
        <w:trPr>
          <w:cantSplit/>
          <w:trHeight w:val="397"/>
        </w:trPr>
        <w:tc>
          <w:tcPr>
            <w:tcW w:w="856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4ABA6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AF9DAF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最终学历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2F03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B85494D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兵役</w:t>
            </w: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9E63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40E6A" w:rsidRPr="007258EF" w14:paraId="4403D229" w14:textId="77777777" w:rsidTr="00A34767">
        <w:trPr>
          <w:cantSplit/>
          <w:trHeight w:val="397"/>
        </w:trPr>
        <w:tc>
          <w:tcPr>
            <w:tcW w:w="856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D6E04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44D2509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最</w:t>
            </w: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终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薪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99E98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15F617D8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可面</w:t>
            </w: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试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7F28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6A39EF92" w14:textId="77777777" w:rsidTr="00A34767">
        <w:trPr>
          <w:cantSplit/>
          <w:trHeight w:val="397"/>
        </w:trPr>
        <w:tc>
          <w:tcPr>
            <w:tcW w:w="856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24450" w14:textId="77777777" w:rsidR="00C40E6A" w:rsidRPr="007258EF" w:rsidRDefault="00C40E6A" w:rsidP="00A34767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29238D9A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希望年薪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C0CEF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4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07890B50" w14:textId="77777777" w:rsidR="00C40E6A" w:rsidRPr="007258EF" w:rsidRDefault="00C40E6A" w:rsidP="00A34767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可入职日期</w:t>
            </w:r>
          </w:p>
        </w:tc>
        <w:tc>
          <w:tcPr>
            <w:tcW w:w="1460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3B16A" w14:textId="77777777" w:rsidR="00C40E6A" w:rsidRPr="007258EF" w:rsidRDefault="00C40E6A" w:rsidP="00A34767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326C2C97" w14:textId="77777777" w:rsidTr="00A34767">
        <w:trPr>
          <w:cantSplit/>
          <w:trHeight w:val="794"/>
        </w:trPr>
        <w:tc>
          <w:tcPr>
            <w:tcW w:w="85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BA8997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本人的核心力量</w:t>
            </w:r>
          </w:p>
        </w:tc>
        <w:tc>
          <w:tcPr>
            <w:tcW w:w="4144" w:type="pct"/>
            <w:gridSpan w:val="1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54E5E" w14:textId="77777777" w:rsidR="00C40E6A" w:rsidRPr="007258EF" w:rsidRDefault="00C40E6A" w:rsidP="00A34767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40E6A" w:rsidRPr="007258EF" w14:paraId="16710CF5" w14:textId="77777777" w:rsidTr="00A34767">
        <w:trPr>
          <w:cantSplit/>
          <w:trHeight w:val="451"/>
        </w:trPr>
        <w:tc>
          <w:tcPr>
            <w:tcW w:w="5000" w:type="pct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7586C" w14:textId="77777777" w:rsidR="00C40E6A" w:rsidRPr="007258EF" w:rsidRDefault="00C40E6A" w:rsidP="00A34767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7E081095" w14:textId="77777777" w:rsidR="00C40E6A" w:rsidRPr="007258EF" w:rsidRDefault="00C40E6A" w:rsidP="00A34767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学历事项</w:t>
            </w:r>
          </w:p>
        </w:tc>
      </w:tr>
      <w:tr w:rsidR="00C40E6A" w:rsidRPr="007258EF" w14:paraId="2DA9CE44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A0ACAFB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期</w:t>
            </w: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5B19A698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学校名称</w:t>
            </w:r>
          </w:p>
        </w:tc>
        <w:tc>
          <w:tcPr>
            <w:tcW w:w="1342" w:type="pct"/>
            <w:gridSpan w:val="7"/>
            <w:shd w:val="clear" w:color="auto" w:fill="6390C6"/>
            <w:vAlign w:val="center"/>
          </w:tcPr>
          <w:p w14:paraId="021903E4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451" w:type="pct"/>
            <w:gridSpan w:val="2"/>
            <w:shd w:val="clear" w:color="auto" w:fill="6390C6"/>
            <w:vAlign w:val="center"/>
          </w:tcPr>
          <w:p w14:paraId="14B7002C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4B8E5042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8"/>
                <w:szCs w:val="18"/>
              </w:rPr>
              <w:t>区分</w:t>
            </w:r>
          </w:p>
        </w:tc>
      </w:tr>
      <w:tr w:rsidR="00C40E6A" w:rsidRPr="007258EF" w14:paraId="74B37294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ADBD2" w14:textId="77777777" w:rsidR="00C40E6A" w:rsidRPr="004C0F16" w:rsidRDefault="00C40E6A" w:rsidP="00A34767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46AFEE5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right="450"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7"/>
            <w:shd w:val="clear" w:color="auto" w:fill="auto"/>
            <w:vAlign w:val="center"/>
          </w:tcPr>
          <w:p w14:paraId="665669E6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1C29798B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88CEE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40E6A" w:rsidRPr="007258EF" w14:paraId="52653FBA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F9C2A" w14:textId="77777777" w:rsidR="00C40E6A" w:rsidRPr="004C0F16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A56CF99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2" w:type="pct"/>
            <w:gridSpan w:val="7"/>
            <w:shd w:val="clear" w:color="auto" w:fill="auto"/>
            <w:vAlign w:val="center"/>
          </w:tcPr>
          <w:p w14:paraId="4F670057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3D84E8B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F9509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40E6A" w:rsidRPr="007258EF" w14:paraId="488ED4F8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AAB06" w14:textId="77777777" w:rsidR="00C40E6A" w:rsidRPr="004C0F16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788FC098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2" w:type="pct"/>
            <w:gridSpan w:val="7"/>
            <w:shd w:val="clear" w:color="auto" w:fill="auto"/>
            <w:vAlign w:val="center"/>
          </w:tcPr>
          <w:p w14:paraId="3DDC88FF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50806931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04C5F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40E6A" w:rsidRPr="007258EF" w14:paraId="0F6D2E2E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CFC9F" w14:textId="77777777" w:rsidR="00C40E6A" w:rsidRPr="004C0F16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42105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3C509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CCCD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FA8D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40E6A" w:rsidRPr="007258EF" w14:paraId="14866414" w14:textId="77777777" w:rsidTr="00A34767">
        <w:trPr>
          <w:cantSplit/>
          <w:trHeight w:val="450"/>
        </w:trPr>
        <w:tc>
          <w:tcPr>
            <w:tcW w:w="5000" w:type="pct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147AA" w14:textId="77777777" w:rsidR="00C40E6A" w:rsidRPr="007258EF" w:rsidRDefault="00C40E6A" w:rsidP="00A34767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6277445C" w14:textId="77777777" w:rsidR="00C40E6A" w:rsidRPr="007258EF" w:rsidRDefault="00C40E6A" w:rsidP="00A34767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>
              <w:rPr>
                <w:rFonts w:ascii="새굴림" w:eastAsia="새굴림" w:hAnsi="새굴림" w:cs="새굴림" w:hint="eastAsia"/>
                <w:b/>
                <w:sz w:val="18"/>
              </w:rPr>
              <w:t>经历事项</w:t>
            </w:r>
          </w:p>
        </w:tc>
      </w:tr>
      <w:tr w:rsidR="00C40E6A" w:rsidRPr="007258EF" w14:paraId="5FAF437A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2BA00E7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起止年月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34C142C9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公司名称</w:t>
            </w:r>
          </w:p>
        </w:tc>
        <w:tc>
          <w:tcPr>
            <w:tcW w:w="1203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2BDA95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负责业务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E6D7480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工作单位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81B1B6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职位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2F73482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年薪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0A61CE4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离职理由</w:t>
            </w:r>
          </w:p>
        </w:tc>
      </w:tr>
      <w:tr w:rsidR="00C40E6A" w:rsidRPr="007258EF" w14:paraId="739D569D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C7855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16614CFE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0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36645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2F2C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771D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5BFD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4EB8D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72708BD7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0AF6E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9270C76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0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14A8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2BB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59E2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06F3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5593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7CF38C31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1B416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65688EE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0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0039A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0F6C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9255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02A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CD852" w14:textId="77777777" w:rsidR="00C40E6A" w:rsidRPr="004C0F16" w:rsidRDefault="00C40E6A" w:rsidP="00A34767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C40E6A" w:rsidRPr="007258EF" w14:paraId="42CF83FA" w14:textId="77777777" w:rsidTr="00A34767">
        <w:trPr>
          <w:cantSplit/>
          <w:trHeight w:val="409"/>
        </w:trPr>
        <w:tc>
          <w:tcPr>
            <w:tcW w:w="5000" w:type="pct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61BCE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07565CF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새굴림" w:eastAsia="새굴림" w:hAnsi="새굴림" w:cs="새굴림" w:hint="eastAsia"/>
                <w:b/>
                <w:sz w:val="18"/>
              </w:rPr>
              <w:t>经历事项</w:t>
            </w:r>
          </w:p>
        </w:tc>
      </w:tr>
      <w:tr w:rsidR="00C40E6A" w:rsidRPr="007258EF" w14:paraId="3C45606E" w14:textId="77777777" w:rsidTr="00A34767">
        <w:trPr>
          <w:cantSplit/>
          <w:trHeight w:val="397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E06D621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语言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57516E54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外语资格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6A026B26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分</w:t>
            </w:r>
            <w:r>
              <w:rPr>
                <w:rFonts w:ascii="새굴림" w:eastAsia="새굴림" w:hAnsi="새굴림" w:cs="새굴림" w:hint="eastAsia"/>
                <w:b/>
                <w:sz w:val="18"/>
              </w:rPr>
              <w:t>数</w:t>
            </w:r>
          </w:p>
        </w:tc>
        <w:tc>
          <w:tcPr>
            <w:tcW w:w="581" w:type="pct"/>
            <w:shd w:val="clear" w:color="auto" w:fill="6390C6"/>
            <w:vAlign w:val="center"/>
          </w:tcPr>
          <w:p w14:paraId="79D57A73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取得日期</w:t>
            </w:r>
          </w:p>
        </w:tc>
        <w:tc>
          <w:tcPr>
            <w:tcW w:w="2179" w:type="pct"/>
            <w:gridSpan w:val="10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0DC79254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运用水平</w:t>
            </w:r>
          </w:p>
        </w:tc>
      </w:tr>
      <w:tr w:rsidR="00C40E6A" w:rsidRPr="007258EF" w14:paraId="19D0E958" w14:textId="77777777" w:rsidTr="00A34767">
        <w:trPr>
          <w:cantSplit/>
          <w:trHeight w:val="450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1337A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970AF27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72FC513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4C4BA7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9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26171" w14:textId="2F6AB17D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04B46A0">
                <v:shape id="_x0000_i1192" type="#_x0000_t75" style="width:26.25pt;height:18.75pt" o:ole="">
                  <v:imagedata r:id="rId30" o:title=""/>
                </v:shape>
                <w:control r:id="rId44" w:name="CheckBox73132" w:shapeid="_x0000_i1192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2E12C89">
                <v:shape id="_x0000_i1191" type="#_x0000_t75" style="width:24.75pt;height:18.75pt" o:ole="">
                  <v:imagedata r:id="rId10" o:title=""/>
                </v:shape>
                <w:control r:id="rId45" w:name="CheckBox81132" w:shapeid="_x0000_i119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3765765">
                <v:shape id="_x0000_i1190" type="#_x0000_t75" style="width:29.25pt;height:18.75pt" o:ole="">
                  <v:imagedata r:id="rId36" o:title=""/>
                </v:shape>
                <w:control r:id="rId46" w:name="CheckBox91132" w:shapeid="_x0000_i1190"/>
              </w:object>
            </w:r>
          </w:p>
        </w:tc>
      </w:tr>
      <w:tr w:rsidR="00C40E6A" w:rsidRPr="007258EF" w14:paraId="1797E0BE" w14:textId="77777777" w:rsidTr="00A34767">
        <w:trPr>
          <w:cantSplit/>
          <w:trHeight w:val="450"/>
        </w:trPr>
        <w:tc>
          <w:tcPr>
            <w:tcW w:w="85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49EC5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269BE88C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46351BCD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E78523F" w14:textId="77777777" w:rsidR="00C40E6A" w:rsidRPr="007258EF" w:rsidRDefault="00C40E6A" w:rsidP="00A34767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9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845BA" w14:textId="7CA405D4" w:rsidR="00C40E6A" w:rsidRPr="007258EF" w:rsidRDefault="00C40E6A" w:rsidP="00A34767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E036613">
                <v:shape id="_x0000_i1189" type="#_x0000_t75" style="width:26.25pt;height:18.75pt" o:ole="">
                  <v:imagedata r:id="rId30" o:title=""/>
                </v:shape>
                <w:control r:id="rId47" w:name="CheckBox731311" w:shapeid="_x0000_i118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136FE370">
                <v:shape id="_x0000_i1188" type="#_x0000_t75" style="width:24.75pt;height:18.75pt" o:ole="">
                  <v:imagedata r:id="rId10" o:title=""/>
                </v:shape>
                <w:control r:id="rId48" w:name="CheckBox811311" w:shapeid="_x0000_i1188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4674EEF8">
                <v:shape id="_x0000_i1187" type="#_x0000_t75" style="width:29.25pt;height:18.75pt" o:ole="">
                  <v:imagedata r:id="rId36" o:title=""/>
                </v:shape>
                <w:control r:id="rId49" w:name="CheckBox911311" w:shapeid="_x0000_i1187"/>
              </w:object>
            </w:r>
          </w:p>
        </w:tc>
      </w:tr>
      <w:tr w:rsidR="00C40E6A" w:rsidRPr="007258EF" w14:paraId="30EF5668" w14:textId="77777777" w:rsidTr="00A34767">
        <w:trPr>
          <w:cantSplit/>
          <w:trHeight w:val="450"/>
        </w:trPr>
        <w:tc>
          <w:tcPr>
            <w:tcW w:w="3029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58947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BC041BB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새굴림" w:eastAsia="새굴림" w:hAnsi="새굴림" w:cs="새굴림" w:hint="eastAsia"/>
                <w:b/>
                <w:sz w:val="18"/>
              </w:rPr>
              <w:t>计算机能力</w:t>
            </w:r>
          </w:p>
        </w:tc>
        <w:tc>
          <w:tcPr>
            <w:tcW w:w="1971" w:type="pct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69412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068B8163" w14:textId="77777777" w:rsidR="00C40E6A" w:rsidRPr="007258EF" w:rsidRDefault="00C40E6A" w:rsidP="00A34767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새굴림" w:eastAsia="새굴림" w:hAnsi="새굴림" w:cs="새굴림" w:hint="eastAsia"/>
                <w:b/>
                <w:sz w:val="18"/>
              </w:rPr>
              <w:t>资格证书</w:t>
            </w:r>
          </w:p>
        </w:tc>
      </w:tr>
      <w:tr w:rsidR="00C40E6A" w:rsidRPr="007258EF" w14:paraId="34590C29" w14:textId="77777777" w:rsidTr="00A34767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8D2AA65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区分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4DFE3F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利用水平</w:t>
            </w:r>
          </w:p>
        </w:tc>
        <w:tc>
          <w:tcPr>
            <w:tcW w:w="12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786A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A2A5F22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sz w:val="18"/>
                <w:lang w:eastAsia="zh-CN"/>
              </w:rPr>
              <w:t>区分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46909962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取得日期</w:t>
            </w:r>
          </w:p>
        </w:tc>
      </w:tr>
      <w:tr w:rsidR="00C40E6A" w:rsidRPr="007258EF" w14:paraId="6C33BA70" w14:textId="77777777" w:rsidTr="00A34767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44647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8F347" w14:textId="754ACCA1" w:rsidR="00C40E6A" w:rsidRDefault="00C40E6A" w:rsidP="00A34767">
            <w:pPr>
              <w:pStyle w:val="MS"/>
              <w:spacing w:line="240" w:lineRule="auto"/>
              <w:jc w:val="center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0F006B2D">
                <v:shape id="_x0000_i1186" type="#_x0000_t75" style="width:46.5pt;height:18.75pt" o:ole="">
                  <v:imagedata r:id="rId50" o:title=""/>
                </v:shape>
                <w:control r:id="rId51" w:name="CheckBox11" w:shapeid="_x0000_i1186"/>
              </w:object>
            </w:r>
            <w:r>
              <w:rPr>
                <w:sz w:val="18"/>
              </w:rPr>
              <w:object w:dxaOrig="225" w:dyaOrig="225" w14:anchorId="1E1C50FA">
                <v:shape id="_x0000_i1185" type="#_x0000_t75" style="width:40.5pt;height:18.75pt" o:ole="">
                  <v:imagedata r:id="rId20" o:title=""/>
                </v:shape>
                <w:control r:id="rId52" w:name="CheckBox21" w:shapeid="_x0000_i1185"/>
              </w:object>
            </w:r>
            <w:r>
              <w:rPr>
                <w:sz w:val="18"/>
              </w:rPr>
              <w:object w:dxaOrig="225" w:dyaOrig="225" w14:anchorId="3F5B4011">
                <v:shape id="_x0000_i1184" type="#_x0000_t75" style="width:67.5pt;height:18.75pt" o:ole="">
                  <v:imagedata r:id="rId53" o:title=""/>
                </v:shape>
                <w:control r:id="rId54" w:name="CheckBox31" w:shapeid="_x0000_i1184"/>
              </w:object>
            </w:r>
          </w:p>
          <w:p w14:paraId="3A19AA55" w14:textId="5CA4607D" w:rsidR="00C40E6A" w:rsidRPr="007258EF" w:rsidRDefault="00C40E6A" w:rsidP="00A34767">
            <w:pPr>
              <w:pStyle w:val="M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2AB59D53">
                <v:shape id="_x0000_i1183" type="#_x0000_t75" style="width:53.25pt;height:18.75pt" o:ole="">
                  <v:imagedata r:id="rId55" o:title=""/>
                </v:shape>
                <w:control r:id="rId56" w:name="CheckBox41" w:shapeid="_x0000_i1183"/>
              </w:object>
            </w:r>
            <w:r>
              <w:rPr>
                <w:sz w:val="18"/>
              </w:rPr>
              <w:object w:dxaOrig="225" w:dyaOrig="225" w14:anchorId="14614821">
                <v:shape id="_x0000_i1182" type="#_x0000_t75" style="width:47.25pt;height:18.75pt" o:ole="">
                  <v:imagedata r:id="rId57" o:title=""/>
                </v:shape>
                <w:control r:id="rId58" w:name="CheckBox51" w:shapeid="_x0000_i1182"/>
              </w:object>
            </w:r>
            <w:r>
              <w:rPr>
                <w:sz w:val="18"/>
              </w:rPr>
              <w:object w:dxaOrig="225" w:dyaOrig="225" w14:anchorId="7318DEB2">
                <v:shape id="_x0000_i1181" type="#_x0000_t75" style="width:54.75pt;height:18.75pt" o:ole="">
                  <v:imagedata r:id="rId59" o:title=""/>
                </v:shape>
                <w:control r:id="rId60" w:name="CheckBox61" w:shapeid="_x0000_i1181"/>
              </w:object>
            </w:r>
          </w:p>
        </w:tc>
        <w:tc>
          <w:tcPr>
            <w:tcW w:w="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59EC" w14:textId="77777777" w:rsidR="00C40E6A" w:rsidRPr="007258EF" w:rsidRDefault="00C40E6A" w:rsidP="00A3476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5A73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0AB9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C40E6A" w:rsidRPr="007258EF" w14:paraId="12B7A354" w14:textId="77777777" w:rsidTr="00A34767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43AD3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165ED" w14:textId="6D70875C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C244229">
                <v:shape id="_x0000_i1180" type="#_x0000_t75" style="width:26.25pt;height:18.75pt" o:ole="">
                  <v:imagedata r:id="rId8" o:title=""/>
                </v:shape>
                <w:control r:id="rId61" w:name="CheckBox734" w:shapeid="_x0000_i118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60ADD29">
                <v:shape id="_x0000_i1179" type="#_x0000_t75" style="width:24.75pt;height:18.75pt" o:ole="">
                  <v:imagedata r:id="rId10" o:title=""/>
                </v:shape>
                <w:control r:id="rId62" w:name="CheckBox814" w:shapeid="_x0000_i117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9D3458F">
                <v:shape id="_x0000_i1178" type="#_x0000_t75" style="width:29.25pt;height:18.75pt" o:ole="">
                  <v:imagedata r:id="rId36" o:title=""/>
                </v:shape>
                <w:control r:id="rId63" w:name="CheckBox914" w:shapeid="_x0000_i1178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0148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17529" w14:textId="29FD6BB5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9206CB9">
                <v:shape id="_x0000_i1177" type="#_x0000_t75" style="width:26.25pt;height:18.75pt" o:ole="">
                  <v:imagedata r:id="rId8" o:title=""/>
                </v:shape>
                <w:control r:id="rId64" w:name="CheckBox7311" w:shapeid="_x0000_i117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BF7ACA8">
                <v:shape id="_x0000_i1176" type="#_x0000_t75" style="width:24.75pt;height:18.75pt" o:ole="">
                  <v:imagedata r:id="rId10" o:title=""/>
                </v:shape>
                <w:control r:id="rId65" w:name="CheckBox8111" w:shapeid="_x0000_i1176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A76C65">
                <v:shape id="_x0000_i1175" type="#_x0000_t75" style="width:29.25pt;height:18.75pt" o:ole="">
                  <v:imagedata r:id="rId12" o:title=""/>
                </v:shape>
                <w:control r:id="rId66" w:name="CheckBox9111" w:shapeid="_x0000_i1175"/>
              </w:object>
            </w:r>
          </w:p>
        </w:tc>
        <w:tc>
          <w:tcPr>
            <w:tcW w:w="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D1D" w14:textId="77777777" w:rsidR="00C40E6A" w:rsidRPr="007258EF" w:rsidRDefault="00C40E6A" w:rsidP="00A3476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57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2294F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C40E6A" w:rsidRPr="007258EF" w14:paraId="08C181D5" w14:textId="77777777" w:rsidTr="00A34767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8916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D3FB" w14:textId="0CC363FF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CF61D7C">
                <v:shape id="_x0000_i1174" type="#_x0000_t75" style="width:26.25pt;height:18.75pt" o:ole="">
                  <v:imagedata r:id="rId30" o:title=""/>
                </v:shape>
                <w:control r:id="rId67" w:name="CheckBox7321" w:shapeid="_x0000_i1174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8D5D9C3">
                <v:shape id="_x0000_i1173" type="#_x0000_t75" style="width:24.75pt;height:18.75pt" o:ole="">
                  <v:imagedata r:id="rId15" o:title=""/>
                </v:shape>
                <w:control r:id="rId68" w:name="CheckBox8121" w:shapeid="_x0000_i11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F100520">
                <v:shape id="_x0000_i1172" type="#_x0000_t75" style="width:29.25pt;height:18.75pt" o:ole="">
                  <v:imagedata r:id="rId36" o:title=""/>
                </v:shape>
                <w:control r:id="rId69" w:name="CheckBox9121" w:shapeid="_x0000_i1172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067F" w14:textId="77777777" w:rsidR="00C40E6A" w:rsidRPr="00F236F9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E</w:t>
            </w:r>
            <w:r>
              <w:rPr>
                <w:rFonts w:ascii="맑은 고딕" w:eastAsia="맑은 고딕" w:hAnsi="맑은 고딕"/>
                <w:b/>
                <w:sz w:val="18"/>
              </w:rPr>
              <w:t>tc.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0675" w14:textId="48EA17CC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4A17D0E">
                <v:shape id="_x0000_i1171" type="#_x0000_t75" style="width:26.25pt;height:18.75pt" o:ole="">
                  <v:imagedata r:id="rId30" o:title=""/>
                </v:shape>
                <w:control r:id="rId70" w:name="CheckBox7331" w:shapeid="_x0000_i117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2477986">
                <v:shape id="_x0000_i1170" type="#_x0000_t75" style="width:24.75pt;height:18.75pt" o:ole="">
                  <v:imagedata r:id="rId10" o:title=""/>
                </v:shape>
                <w:control r:id="rId71" w:name="CheckBox8131" w:shapeid="_x0000_i117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B0DD1B0">
                <v:shape id="_x0000_i1169" type="#_x0000_t75" style="width:29.25pt;height:18.75pt" o:ole="">
                  <v:imagedata r:id="rId12" o:title=""/>
                </v:shape>
                <w:control r:id="rId72" w:name="CheckBox9131" w:shapeid="_x0000_i1169"/>
              </w:object>
            </w:r>
          </w:p>
        </w:tc>
        <w:tc>
          <w:tcPr>
            <w:tcW w:w="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ABEB" w14:textId="77777777" w:rsidR="00C40E6A" w:rsidRPr="007258EF" w:rsidRDefault="00C40E6A" w:rsidP="00A3476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2220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0F19A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029E768A" w14:textId="77777777" w:rsidR="00C40E6A" w:rsidRPr="007F4BB2" w:rsidRDefault="00C40E6A" w:rsidP="00C40E6A">
      <w:pPr>
        <w:jc w:val="center"/>
        <w:rPr>
          <w:rFonts w:ascii="맑은 고딕" w:eastAsia="SimSun" w:hAnsi="맑은 고딕"/>
          <w:b/>
          <w:sz w:val="36"/>
          <w:szCs w:val="36"/>
          <w:lang w:eastAsia="zh-CN"/>
        </w:rPr>
      </w:pPr>
      <w:r>
        <w:rPr>
          <w:rFonts w:ascii="새굴림" w:eastAsia="새굴림" w:hAnsi="새굴림" w:cs="새굴림" w:hint="eastAsia"/>
          <w:b/>
          <w:sz w:val="36"/>
          <w:szCs w:val="36"/>
        </w:rPr>
        <w:lastRenderedPageBreak/>
        <w:t>自</w:t>
      </w:r>
      <w:r>
        <w:rPr>
          <w:rFonts w:ascii="새굴림" w:eastAsia="SimSun" w:hAnsi="새굴림" w:cs="새굴림" w:hint="eastAsia"/>
          <w:b/>
          <w:sz w:val="36"/>
          <w:szCs w:val="36"/>
          <w:lang w:eastAsia="zh-CN"/>
        </w:rPr>
        <w:t xml:space="preserve"> </w:t>
      </w:r>
      <w:r>
        <w:rPr>
          <w:rFonts w:ascii="새굴림" w:eastAsia="새굴림" w:hAnsi="새굴림" w:cs="새굴림" w:hint="eastAsia"/>
          <w:b/>
          <w:sz w:val="36"/>
          <w:szCs w:val="36"/>
        </w:rPr>
        <w:t>我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</w:rPr>
        <w:t>介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</w:rPr>
        <w:t>绍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새굴림" w:eastAsia="새굴림" w:hAnsi="새굴림" w:cs="새굴림" w:hint="eastAsia"/>
          <w:b/>
          <w:sz w:val="36"/>
          <w:szCs w:val="36"/>
        </w:rPr>
        <w:t>书</w:t>
      </w:r>
    </w:p>
    <w:p w14:paraId="14363B6A" w14:textId="77777777" w:rsidR="00C40E6A" w:rsidRPr="007258EF" w:rsidRDefault="00C40E6A" w:rsidP="00C40E6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C40E6A" w:rsidRPr="007258EF" w14:paraId="235F977C" w14:textId="77777777" w:rsidTr="00A34767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7F921C96" w14:textId="77777777" w:rsidR="00C40E6A" w:rsidRPr="007258EF" w:rsidRDefault="00C40E6A" w:rsidP="00A34767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ascii="SimSun" w:eastAsia="SimSun" w:hAnsi="SimSun" w:cs="새굴림" w:hint="eastAsia"/>
                <w:b/>
                <w:color w:val="auto"/>
                <w:sz w:val="18"/>
                <w:lang w:eastAsia="zh-CN"/>
              </w:rPr>
              <w:t>课内外活动</w:t>
            </w:r>
          </w:p>
        </w:tc>
      </w:tr>
      <w:tr w:rsidR="00C40E6A" w:rsidRPr="007258EF" w14:paraId="20F7E0D4" w14:textId="77777777" w:rsidTr="00A34767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5434697" w14:textId="77777777" w:rsidR="00C40E6A" w:rsidRPr="007258EF" w:rsidRDefault="00C40E6A" w:rsidP="00A34767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C40E6A" w:rsidRPr="007258EF" w14:paraId="1B323C1D" w14:textId="77777777" w:rsidTr="00A34767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6078F3EA" w14:textId="77777777" w:rsidR="00C40E6A" w:rsidRPr="007258EF" w:rsidRDefault="00C40E6A" w:rsidP="00A34767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eastAsia="SimSun" w:hint="eastAsia"/>
                <w:b/>
                <w:color w:val="auto"/>
                <w:sz w:val="18"/>
                <w:lang w:eastAsia="zh-CN"/>
              </w:rPr>
              <w:t>性格优缺点</w:t>
            </w:r>
          </w:p>
        </w:tc>
      </w:tr>
      <w:tr w:rsidR="00C40E6A" w:rsidRPr="007258EF" w14:paraId="30A09046" w14:textId="77777777" w:rsidTr="00A34767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138F1C9" w14:textId="77777777" w:rsidR="00C40E6A" w:rsidRPr="007258EF" w:rsidRDefault="00C40E6A" w:rsidP="00A34767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C40E6A" w:rsidRPr="007258EF" w14:paraId="12165128" w14:textId="77777777" w:rsidTr="00A34767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1ACBA8C5" w14:textId="77777777" w:rsidR="00C40E6A" w:rsidRPr="007258EF" w:rsidRDefault="00C40E6A" w:rsidP="00A34767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95862">
              <w:rPr>
                <w:rFonts w:ascii="SimSun" w:eastAsia="SimSun" w:hAnsi="SimSun" w:hint="eastAsia"/>
                <w:b/>
                <w:color w:val="auto"/>
                <w:sz w:val="18"/>
                <w:lang w:eastAsia="zh-CN"/>
              </w:rPr>
              <w:t>入职动机和抱负</w:t>
            </w:r>
          </w:p>
        </w:tc>
      </w:tr>
      <w:tr w:rsidR="00C40E6A" w:rsidRPr="007258EF" w14:paraId="52AAAC01" w14:textId="77777777" w:rsidTr="00A34767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D3418DC" w14:textId="77777777" w:rsidR="00C40E6A" w:rsidRPr="007258EF" w:rsidRDefault="00C40E6A" w:rsidP="00A34767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</w:tbl>
    <w:p w14:paraId="78957468" w14:textId="77777777" w:rsidR="00C40E6A" w:rsidRDefault="00C40E6A" w:rsidP="00C40E6A">
      <w:pPr>
        <w:rPr>
          <w:rFonts w:eastAsia="맑은 고딕" w:hAnsi="맑은 고딕"/>
          <w:b/>
          <w:sz w:val="36"/>
        </w:rPr>
      </w:pPr>
    </w:p>
    <w:p w14:paraId="189FB604" w14:textId="77777777" w:rsidR="00C40E6A" w:rsidRDefault="00C40E6A" w:rsidP="00C40E6A">
      <w:pPr>
        <w:widowControl/>
        <w:wordWrap/>
        <w:autoSpaceDE/>
        <w:autoSpaceDN/>
        <w:jc w:val="left"/>
        <w:rPr>
          <w:rFonts w:eastAsia="맑은 고딕" w:hAnsi="맑은 고딕"/>
          <w:b/>
          <w:sz w:val="36"/>
        </w:rPr>
      </w:pPr>
      <w:r>
        <w:rPr>
          <w:rFonts w:eastAsia="맑은 고딕" w:hAnsi="맑은 고딕"/>
          <w:b/>
          <w:sz w:val="36"/>
        </w:rPr>
        <w:br w:type="page"/>
      </w:r>
    </w:p>
    <w:p w14:paraId="42167139" w14:textId="77777777" w:rsidR="00C40E6A" w:rsidRPr="00261FDD" w:rsidRDefault="00C40E6A" w:rsidP="00C40E6A">
      <w:pPr>
        <w:jc w:val="center"/>
        <w:rPr>
          <w:rFonts w:ascii="맑은 고딕" w:eastAsia="SimSun" w:hAnsi="맑은 고딕"/>
          <w:b/>
          <w:sz w:val="36"/>
          <w:szCs w:val="36"/>
          <w:lang w:eastAsia="zh-CN"/>
        </w:rPr>
      </w:pPr>
      <w:r>
        <w:rPr>
          <w:rFonts w:ascii="새굴림" w:eastAsia="새굴림" w:hAnsi="새굴림" w:cs="새굴림" w:hint="eastAsia"/>
          <w:b/>
          <w:sz w:val="36"/>
          <w:szCs w:val="36"/>
        </w:rPr>
        <w:lastRenderedPageBreak/>
        <w:t>经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새굴림" w:eastAsia="새굴림" w:hAnsi="새굴림" w:cs="새굴림" w:hint="eastAsia"/>
          <w:b/>
          <w:sz w:val="36"/>
          <w:szCs w:val="36"/>
        </w:rPr>
        <w:t>历</w:t>
      </w: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>
        <w:rPr>
          <w:rFonts w:ascii="맑은 고딕" w:eastAsia="맑은 고딕" w:hAnsi="맑은 고딕"/>
          <w:b/>
          <w:sz w:val="36"/>
          <w:szCs w:val="36"/>
        </w:rPr>
        <w:t>描</w:t>
      </w:r>
      <w:r>
        <w:rPr>
          <w:rFonts w:ascii="맑은 고딕" w:eastAsia="SimSun" w:hAnsi="맑은 고딕" w:hint="eastAsia"/>
          <w:b/>
          <w:sz w:val="36"/>
          <w:szCs w:val="36"/>
          <w:lang w:eastAsia="zh-CN"/>
        </w:rPr>
        <w:t xml:space="preserve"> </w:t>
      </w:r>
      <w:r>
        <w:rPr>
          <w:rFonts w:ascii="맑은 고딕" w:eastAsia="맑은 고딕" w:hAnsi="맑은 고딕"/>
          <w:b/>
          <w:sz w:val="36"/>
          <w:szCs w:val="36"/>
        </w:rPr>
        <w:t>述</w:t>
      </w:r>
    </w:p>
    <w:p w14:paraId="72027344" w14:textId="77777777" w:rsidR="00C40E6A" w:rsidRPr="007258EF" w:rsidRDefault="00C40E6A" w:rsidP="00C40E6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C40E6A" w:rsidRPr="007258EF" w14:paraId="1C42E812" w14:textId="77777777" w:rsidTr="00A34767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630CF68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lang w:eastAsia="zh-CN"/>
              </w:rPr>
              <w:t>起止年月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035B935C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公式名称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B30E7DE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111461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雇</w:t>
            </w:r>
            <w:r w:rsidRPr="00111461">
              <w:rPr>
                <w:rFonts w:ascii="새굴림" w:eastAsia="새굴림" w:hAnsi="새굴림" w:cs="새굴림" w:hint="eastAsia"/>
                <w:b/>
                <w:sz w:val="18"/>
                <w:szCs w:val="18"/>
              </w:rPr>
              <w:t>佣</w:t>
            </w:r>
            <w:r w:rsidRPr="00111461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形式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4E3C195F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2A636BD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指纹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D8ED9B5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年薪</w:t>
            </w:r>
          </w:p>
        </w:tc>
      </w:tr>
      <w:tr w:rsidR="00C40E6A" w:rsidRPr="007258EF" w14:paraId="191271E3" w14:textId="77777777" w:rsidTr="00A34767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CDC2FF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E7CE9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AF366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87A74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8B48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22C82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40E6A" w:rsidRPr="007258EF" w14:paraId="52B8BBA2" w14:textId="77777777" w:rsidTr="00A34767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3A7D246" w14:textId="77777777" w:rsidR="00C40E6A" w:rsidRPr="007258EF" w:rsidRDefault="00C40E6A" w:rsidP="00A3476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主要工作内容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083ACC35" w14:textId="77777777" w:rsidR="00C40E6A" w:rsidRPr="00CF4812" w:rsidRDefault="00C40E6A" w:rsidP="00A347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4032067" w14:textId="77777777" w:rsidR="00C40E6A" w:rsidRPr="007258EF" w:rsidRDefault="00C40E6A" w:rsidP="00C40E6A">
      <w:pPr>
        <w:rPr>
          <w:rFonts w:ascii="맑은 고딕" w:eastAsia="맑은 고딕" w:hAnsi="맑은 고딕"/>
          <w:sz w:val="18"/>
          <w:szCs w:val="20"/>
        </w:rPr>
      </w:pPr>
    </w:p>
    <w:p w14:paraId="56FECE22" w14:textId="77777777" w:rsidR="00C40E6A" w:rsidRPr="007258EF" w:rsidRDefault="00C40E6A" w:rsidP="00C40E6A"/>
    <w:p w14:paraId="6D271B32" w14:textId="77777777" w:rsidR="00C40E6A" w:rsidRPr="007258EF" w:rsidRDefault="00C40E6A" w:rsidP="00487C9F">
      <w:pPr>
        <w:rPr>
          <w:rFonts w:hint="eastAsia"/>
        </w:rPr>
      </w:pPr>
    </w:p>
    <w:sectPr w:rsidR="00C40E6A" w:rsidRPr="007258EF" w:rsidSect="00FF3B63">
      <w:headerReference w:type="default" r:id="rId73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1627" w14:textId="77777777" w:rsidR="00E17649" w:rsidRDefault="00E17649">
      <w:r>
        <w:separator/>
      </w:r>
    </w:p>
  </w:endnote>
  <w:endnote w:type="continuationSeparator" w:id="0">
    <w:p w14:paraId="2E4C1628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1625" w14:textId="77777777" w:rsidR="00E17649" w:rsidRDefault="00E17649">
      <w:r>
        <w:separator/>
      </w:r>
    </w:p>
  </w:footnote>
  <w:footnote w:type="continuationSeparator" w:id="0">
    <w:p w14:paraId="2E4C1626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629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4C162A" wp14:editId="2E4C162B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1138062360">
    <w:abstractNumId w:val="0"/>
  </w:num>
  <w:num w:numId="2" w16cid:durableId="668484225">
    <w:abstractNumId w:val="5"/>
  </w:num>
  <w:num w:numId="3" w16cid:durableId="1698695528">
    <w:abstractNumId w:val="1"/>
  </w:num>
  <w:num w:numId="4" w16cid:durableId="1823081232">
    <w:abstractNumId w:val="3"/>
  </w:num>
  <w:num w:numId="5" w16cid:durableId="704914173">
    <w:abstractNumId w:val="2"/>
  </w:num>
  <w:num w:numId="6" w16cid:durableId="73146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40E6A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4C152A"/>
  <w15:docId w15:val="{F10560B7-578E-4EBA-8925-2384DE7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4.wmf"/><Relationship Id="rId58" Type="http://schemas.openxmlformats.org/officeDocument/2006/relationships/control" Target="activeX/activeX35.xml"/><Relationship Id="rId66" Type="http://schemas.openxmlformats.org/officeDocument/2006/relationships/control" Target="activeX/activeX42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37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72" Type="http://schemas.openxmlformats.org/officeDocument/2006/relationships/control" Target="activeX/activeX4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image" Target="media/image17.wmf"/><Relationship Id="rId67" Type="http://schemas.openxmlformats.org/officeDocument/2006/relationships/control" Target="activeX/activeX43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control" Target="activeX/activeX30.xml"/><Relationship Id="rId57" Type="http://schemas.openxmlformats.org/officeDocument/2006/relationships/image" Target="media/image16.wmf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image" Target="media/image13.wmf"/><Relationship Id="rId55" Type="http://schemas.openxmlformats.org/officeDocument/2006/relationships/image" Target="media/image15.wmf"/><Relationship Id="rId7" Type="http://schemas.openxmlformats.org/officeDocument/2006/relationships/endnotes" Target="endnotes.xml"/><Relationship Id="rId71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C3C3-EFCA-4652-BC1D-15BF5EB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Jung, Jerry</cp:lastModifiedBy>
  <cp:revision>2</cp:revision>
  <cp:lastPrinted>2016-08-09T06:54:00Z</cp:lastPrinted>
  <dcterms:created xsi:type="dcterms:W3CDTF">2023-06-15T02:41:00Z</dcterms:created>
  <dcterms:modified xsi:type="dcterms:W3CDTF">2023-06-15T02:41:00Z</dcterms:modified>
</cp:coreProperties>
</file>